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9391" w14:textId="2B6D8BF0"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733574">
        <w:rPr>
          <w:rFonts w:ascii="Comic Sans MS" w:hAnsi="Comic Sans MS"/>
          <w:b/>
          <w:color w:val="00B050"/>
          <w:sz w:val="32"/>
          <w:szCs w:val="32"/>
        </w:rPr>
        <w:t>April 1</w:t>
      </w:r>
      <w:r w:rsidR="00AB2978">
        <w:rPr>
          <w:rFonts w:ascii="Comic Sans MS" w:hAnsi="Comic Sans MS"/>
          <w:b/>
          <w:color w:val="00B050"/>
          <w:sz w:val="32"/>
          <w:szCs w:val="32"/>
        </w:rPr>
        <w:t>5</w:t>
      </w:r>
      <w:r w:rsidR="00BF3EDA">
        <w:rPr>
          <w:rFonts w:ascii="Comic Sans MS" w:hAnsi="Comic Sans MS"/>
          <w:b/>
          <w:color w:val="00B050"/>
          <w:sz w:val="32"/>
          <w:szCs w:val="32"/>
        </w:rPr>
        <w:t>, 2021</w:t>
      </w:r>
    </w:p>
    <w:p w14:paraId="20C000FD" w14:textId="77777777" w:rsidR="003D6ADA" w:rsidRPr="0003424B" w:rsidRDefault="00FF54F4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 xml:space="preserve">ecord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in your journal </w:t>
      </w:r>
      <w:r w:rsidR="003D6ADA" w:rsidRPr="0003424B">
        <w:rPr>
          <w:rFonts w:ascii="Comic Sans MS" w:hAnsi="Comic Sans MS"/>
          <w:b/>
          <w:color w:val="00B050"/>
          <w:sz w:val="32"/>
          <w:szCs w:val="32"/>
        </w:rPr>
        <w:t>the following:</w:t>
      </w:r>
    </w:p>
    <w:p w14:paraId="00F29F30" w14:textId="66A502E8"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CA26E5">
        <w:rPr>
          <w:rFonts w:ascii="Jokerman" w:hAnsi="Jokerman"/>
          <w:b/>
          <w:sz w:val="40"/>
          <w:szCs w:val="40"/>
          <w:u w:val="single"/>
        </w:rPr>
        <w:t xml:space="preserve"> JOURNAL ENTRY: </w:t>
      </w:r>
      <w:r w:rsidR="00733574">
        <w:rPr>
          <w:rFonts w:ascii="Jokerman" w:hAnsi="Jokerman"/>
          <w:b/>
          <w:sz w:val="40"/>
          <w:szCs w:val="40"/>
          <w:u w:val="single"/>
        </w:rPr>
        <w:t>2</w:t>
      </w:r>
      <w:r w:rsidR="00AB2978">
        <w:rPr>
          <w:rFonts w:ascii="Jokerman" w:hAnsi="Jokerman"/>
          <w:b/>
          <w:sz w:val="40"/>
          <w:szCs w:val="40"/>
          <w:u w:val="single"/>
        </w:rPr>
        <w:t>6</w:t>
      </w:r>
    </w:p>
    <w:p w14:paraId="76D1AD88" w14:textId="45FF2781"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701316">
        <w:rPr>
          <w:rFonts w:ascii="Bradley Hand ITC" w:hAnsi="Bradley Hand ITC"/>
          <w:b/>
          <w:color w:val="7030A0"/>
          <w:sz w:val="48"/>
          <w:szCs w:val="48"/>
        </w:rPr>
        <w:t xml:space="preserve">Look at the </w:t>
      </w:r>
      <w:proofErr w:type="gramStart"/>
      <w:r w:rsidR="00701316">
        <w:rPr>
          <w:rFonts w:ascii="Bradley Hand ITC" w:hAnsi="Bradley Hand ITC"/>
          <w:b/>
          <w:color w:val="7030A0"/>
          <w:sz w:val="48"/>
          <w:szCs w:val="48"/>
        </w:rPr>
        <w:t>3</w:t>
      </w:r>
      <w:proofErr w:type="gramEnd"/>
      <w:r w:rsidR="00701316">
        <w:rPr>
          <w:rFonts w:ascii="Bradley Hand ITC" w:hAnsi="Bradley Hand ITC"/>
          <w:b/>
          <w:color w:val="7030A0"/>
          <w:sz w:val="48"/>
          <w:szCs w:val="48"/>
        </w:rPr>
        <w:t xml:space="preserve"> sky paintings below.  Which one do you think is the most effective and well done?  WHY?</w:t>
      </w:r>
    </w:p>
    <w:p w14:paraId="64FB23FB" w14:textId="77777777"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14:paraId="525C905C" w14:textId="3C0A89FA" w:rsidR="000B1A16" w:rsidRDefault="00733574" w:rsidP="00974E82">
      <w:pPr>
        <w:pStyle w:val="ListParagraph"/>
        <w:numPr>
          <w:ilvl w:val="0"/>
          <w:numId w:val="4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Remember to bring your charged chrome books to class every time.  </w:t>
      </w:r>
    </w:p>
    <w:p w14:paraId="140EC078" w14:textId="77777777"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14:paraId="40F876FB" w14:textId="550410B9" w:rsidR="00E06E4B" w:rsidRDefault="009F7288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</w:t>
      </w:r>
    </w:p>
    <w:p w14:paraId="7A15D51A" w14:textId="042D5404" w:rsidR="00733574" w:rsidRPr="007C54CF" w:rsidRDefault="00701316" w:rsidP="007C54C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Working on sky</w:t>
      </w:r>
    </w:p>
    <w:p w14:paraId="2054A445" w14:textId="59FCCF81" w:rsidR="00C07D73" w:rsidRDefault="003D6ADA" w:rsidP="003D6ADA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F7288">
        <w:rPr>
          <w:rFonts w:ascii="Comic Sans MS" w:hAnsi="Comic Sans MS"/>
          <w:color w:val="FF9900"/>
          <w:sz w:val="44"/>
          <w:szCs w:val="44"/>
        </w:rPr>
        <w:t>get caught up if you are behind.</w:t>
      </w:r>
      <w:r w:rsidR="00126DCD">
        <w:rPr>
          <w:rFonts w:ascii="Comic Sans MS" w:hAnsi="Comic Sans MS"/>
          <w:color w:val="FF9900"/>
          <w:sz w:val="44"/>
          <w:szCs w:val="44"/>
        </w:rPr>
        <w:t xml:space="preserve"> </w:t>
      </w:r>
    </w:p>
    <w:p w14:paraId="52B16E97" w14:textId="7BEC71D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D74C66" w14:textId="369AA71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660811FD" w14:textId="5EA6F67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46493D98" w14:textId="02CCC351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B3CBE22" w14:textId="368DAC35" w:rsidR="00701316" w:rsidRDefault="00701316" w:rsidP="003D6ADA">
      <w:pPr>
        <w:rPr>
          <w:rFonts w:ascii="Comic Sans MS" w:hAnsi="Comic Sans MS"/>
          <w:color w:val="FF9900"/>
          <w:sz w:val="44"/>
          <w:szCs w:val="44"/>
        </w:rPr>
      </w:pPr>
    </w:p>
    <w:p w14:paraId="38A78E38" w14:textId="32528141" w:rsidR="00C07D73" w:rsidRPr="00701316" w:rsidRDefault="00701316" w:rsidP="00701316">
      <w:pPr>
        <w:rPr>
          <w:rFonts w:ascii="Comic Sans MS" w:hAnsi="Comic Sans MS"/>
          <w:color w:val="FF9900"/>
          <w:sz w:val="44"/>
          <w:szCs w:val="44"/>
        </w:rPr>
      </w:pPr>
      <w:r>
        <w:rPr>
          <w:noProof/>
        </w:rPr>
        <w:t>1.</w:t>
      </w:r>
      <w:r>
        <w:rPr>
          <w:noProof/>
        </w:rPr>
        <w:drawing>
          <wp:inline distT="0" distB="0" distL="0" distR="0" wp14:anchorId="6074ADB5" wp14:editId="50DDB231">
            <wp:extent cx="2421627" cy="3145738"/>
            <wp:effectExtent l="0" t="0" r="0" b="0"/>
            <wp:docPr id="179" name="Picture 179" descr="Ovanes Berberian - New Masters Gallery | Landscape paintings, Sky painting,  Landscap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Ovanes Berberian - New Masters Gallery | Landscape paintings, Sky painting,  Landscape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871" cy="319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2.  </w:t>
      </w:r>
      <w:r>
        <w:rPr>
          <w:noProof/>
        </w:rPr>
        <w:drawing>
          <wp:inline distT="0" distB="0" distL="0" distR="0" wp14:anchorId="102D6697" wp14:editId="69947298">
            <wp:extent cx="3112034" cy="3100973"/>
            <wp:effectExtent l="0" t="0" r="0" b="4445"/>
            <wp:docPr id="180" name="Picture 180" descr="How to paint sk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ow to paint sk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78" cy="314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87B3B" w14:textId="77777777" w:rsidR="00701316" w:rsidRDefault="00701316" w:rsidP="003D6ADA">
      <w:bookmarkStart w:id="0" w:name="_GoBack"/>
      <w:bookmarkEnd w:id="0"/>
    </w:p>
    <w:p w14:paraId="087236A9" w14:textId="0A39D51C" w:rsidR="006C79AB" w:rsidRDefault="00701316" w:rsidP="00701316">
      <w:pPr>
        <w:pStyle w:val="ListParagraph"/>
        <w:numPr>
          <w:ilvl w:val="0"/>
          <w:numId w:val="2"/>
        </w:numPr>
        <w:jc w:val="center"/>
      </w:pPr>
      <w:r>
        <w:rPr>
          <w:noProof/>
        </w:rPr>
        <w:drawing>
          <wp:inline distT="0" distB="0" distL="0" distR="0" wp14:anchorId="5BD089B8" wp14:editId="44E4645B">
            <wp:extent cx="3619180" cy="2856367"/>
            <wp:effectExtent l="0" t="0" r="635" b="1270"/>
            <wp:docPr id="181" name="Picture 181" descr="Tentsmuir Beach | Landscape paintings, Cloud painting, Sky pa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Tentsmuir Beach | Landscape paintings, Cloud painting, Sky paint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470" cy="286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86F46"/>
    <w:multiLevelType w:val="hybridMultilevel"/>
    <w:tmpl w:val="3666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94A60"/>
    <w:multiLevelType w:val="hybridMultilevel"/>
    <w:tmpl w:val="63563BA8"/>
    <w:lvl w:ilvl="0" w:tplc="F6D618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F61D9"/>
    <w:multiLevelType w:val="hybridMultilevel"/>
    <w:tmpl w:val="FD5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709E6"/>
    <w:rsid w:val="000B1A16"/>
    <w:rsid w:val="00102066"/>
    <w:rsid w:val="001105D2"/>
    <w:rsid w:val="001234D2"/>
    <w:rsid w:val="00126DCD"/>
    <w:rsid w:val="001411A2"/>
    <w:rsid w:val="0016018C"/>
    <w:rsid w:val="0016477B"/>
    <w:rsid w:val="0016555A"/>
    <w:rsid w:val="001B0558"/>
    <w:rsid w:val="001B6037"/>
    <w:rsid w:val="001C0360"/>
    <w:rsid w:val="00205F60"/>
    <w:rsid w:val="002B067A"/>
    <w:rsid w:val="002D425A"/>
    <w:rsid w:val="00315F82"/>
    <w:rsid w:val="00330B6F"/>
    <w:rsid w:val="003415C0"/>
    <w:rsid w:val="003A7EA2"/>
    <w:rsid w:val="003D5A9E"/>
    <w:rsid w:val="003D6ADA"/>
    <w:rsid w:val="004135FA"/>
    <w:rsid w:val="00452DF3"/>
    <w:rsid w:val="004E21B6"/>
    <w:rsid w:val="00504F1E"/>
    <w:rsid w:val="00550FE6"/>
    <w:rsid w:val="005A0924"/>
    <w:rsid w:val="005B304D"/>
    <w:rsid w:val="00631904"/>
    <w:rsid w:val="00637509"/>
    <w:rsid w:val="006563E8"/>
    <w:rsid w:val="00683934"/>
    <w:rsid w:val="00701316"/>
    <w:rsid w:val="00733574"/>
    <w:rsid w:val="007659AC"/>
    <w:rsid w:val="00794B3F"/>
    <w:rsid w:val="007C54CF"/>
    <w:rsid w:val="007D0342"/>
    <w:rsid w:val="007E550E"/>
    <w:rsid w:val="00873FA1"/>
    <w:rsid w:val="00956B8E"/>
    <w:rsid w:val="009606DC"/>
    <w:rsid w:val="009715B0"/>
    <w:rsid w:val="00974E82"/>
    <w:rsid w:val="009A64FE"/>
    <w:rsid w:val="009F7288"/>
    <w:rsid w:val="00AA60AA"/>
    <w:rsid w:val="00AB2978"/>
    <w:rsid w:val="00AD12D2"/>
    <w:rsid w:val="00AF5C2E"/>
    <w:rsid w:val="00B355BD"/>
    <w:rsid w:val="00B42779"/>
    <w:rsid w:val="00BB6A83"/>
    <w:rsid w:val="00BD6673"/>
    <w:rsid w:val="00BE5B90"/>
    <w:rsid w:val="00BF3EDA"/>
    <w:rsid w:val="00C07D73"/>
    <w:rsid w:val="00C25EA2"/>
    <w:rsid w:val="00C33BF4"/>
    <w:rsid w:val="00C6141E"/>
    <w:rsid w:val="00CA003F"/>
    <w:rsid w:val="00CA26E5"/>
    <w:rsid w:val="00CC0FB8"/>
    <w:rsid w:val="00CE6164"/>
    <w:rsid w:val="00D71D50"/>
    <w:rsid w:val="00DB33D9"/>
    <w:rsid w:val="00DB37EE"/>
    <w:rsid w:val="00E06E4B"/>
    <w:rsid w:val="00E0724D"/>
    <w:rsid w:val="00E7585E"/>
    <w:rsid w:val="00E919A7"/>
    <w:rsid w:val="00EE2D98"/>
    <w:rsid w:val="00EE56E0"/>
    <w:rsid w:val="00EF790D"/>
    <w:rsid w:val="00F535B9"/>
    <w:rsid w:val="00FB7EAD"/>
    <w:rsid w:val="00FF4B8E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3AA4A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2021-04-16T18:31:00Z</dcterms:created>
  <dcterms:modified xsi:type="dcterms:W3CDTF">2021-04-16T18:31:00Z</dcterms:modified>
</cp:coreProperties>
</file>