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93" w:rsidRPr="0003424B" w:rsidRDefault="00910C93" w:rsidP="00910C93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Date: February 16 &amp; 17,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 201</w:t>
      </w:r>
      <w:r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910C93" w:rsidRPr="0003424B" w:rsidRDefault="00910C93" w:rsidP="00910C93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910C93" w:rsidRPr="0003424B" w:rsidRDefault="00910C93" w:rsidP="00910C93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#10:</w:t>
      </w:r>
    </w:p>
    <w:p w:rsidR="00910C93" w:rsidRDefault="00910C93" w:rsidP="00910C93">
      <w:pPr>
        <w:rPr>
          <w:rFonts w:ascii="Bradley Hand ITC" w:hAnsi="Bradley Hand ITC"/>
          <w:b/>
          <w:color w:val="7030A0"/>
          <w:sz w:val="44"/>
          <w:szCs w:val="44"/>
        </w:rPr>
      </w:pPr>
      <w:r w:rsidRPr="0082018C"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ART </w:t>
      </w:r>
      <w:proofErr w:type="gramStart"/>
      <w:r w:rsidRPr="0082018C">
        <w:rPr>
          <w:rFonts w:ascii="Bradley Hand ITC" w:hAnsi="Bradley Hand ITC"/>
          <w:b/>
          <w:color w:val="7030A0"/>
          <w:sz w:val="44"/>
          <w:szCs w:val="44"/>
          <w:u w:val="single"/>
        </w:rPr>
        <w:t>THINK</w:t>
      </w:r>
      <w:proofErr w:type="gramEnd"/>
      <w:r w:rsidRPr="0082018C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bookmarkStart w:id="0" w:name="_GoBack"/>
      <w:bookmarkEnd w:id="0"/>
      <w:r>
        <w:rPr>
          <w:rFonts w:ascii="Bradley Hand ITC" w:hAnsi="Bradley Hand ITC"/>
          <w:b/>
          <w:color w:val="7030A0"/>
          <w:sz w:val="44"/>
          <w:szCs w:val="44"/>
        </w:rPr>
        <w:t>Picasso said it took me four years to paint like Raphael, but a lifetime to draw like a child.  Write down what you think he meant.</w:t>
      </w:r>
    </w:p>
    <w:p w:rsidR="00910C93" w:rsidRPr="00E204A5" w:rsidRDefault="00910C93" w:rsidP="00910C93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910C93" w:rsidRDefault="00910C93" w:rsidP="00910C93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F21DDB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If you are going on the field trip on March 8</w:t>
      </w:r>
      <w:r w:rsidRPr="004E2467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get your release returned ASAP!</w:t>
      </w:r>
    </w:p>
    <w:p w:rsidR="00910C93" w:rsidRPr="00B57DAB" w:rsidRDefault="00910C93" w:rsidP="00910C93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Check your grades for mistakes!</w:t>
      </w:r>
    </w:p>
    <w:p w:rsidR="00910C93" w:rsidRPr="007C6070" w:rsidRDefault="00910C93" w:rsidP="00910C93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910C93" w:rsidRDefault="00910C93" w:rsidP="00910C93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Intro “Look Hold Draw” method.</w:t>
      </w:r>
    </w:p>
    <w:p w:rsidR="00910C93" w:rsidRDefault="00910C93" w:rsidP="00910C93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 mannequin drawing.</w:t>
      </w:r>
    </w:p>
    <w:p w:rsidR="00910C93" w:rsidRDefault="00910C93" w:rsidP="00910C93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Draw feet using “Look Hold Draw” method.</w:t>
      </w:r>
    </w:p>
    <w:p w:rsidR="00910C93" w:rsidRPr="00A80184" w:rsidRDefault="00910C93" w:rsidP="00910C93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in sketch book (if you finish early).</w:t>
      </w:r>
    </w:p>
    <w:p w:rsidR="00910C93" w:rsidRPr="00BB19D2" w:rsidRDefault="00910C93" w:rsidP="00910C93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>
        <w:rPr>
          <w:rFonts w:ascii="Comic Sans MS" w:hAnsi="Comic Sans MS"/>
          <w:color w:val="FF9900"/>
          <w:sz w:val="36"/>
          <w:szCs w:val="36"/>
        </w:rPr>
        <w:t xml:space="preserve">  Draw from observation, using the “Look Hold Draw” method, something you found in you fridge.  (If you are brave try doing it in pen!)</w:t>
      </w:r>
    </w:p>
    <w:p w:rsidR="006C79AB" w:rsidRDefault="00910C93"/>
    <w:sectPr w:rsidR="006C79AB" w:rsidSect="00FB5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20"/>
  <w:characterSpacingControl w:val="doNotCompress"/>
  <w:compat/>
  <w:rsids>
    <w:rsidRoot w:val="00910C93"/>
    <w:rsid w:val="000D40ED"/>
    <w:rsid w:val="001B0558"/>
    <w:rsid w:val="002D425A"/>
    <w:rsid w:val="00910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C9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C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>NSD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1</cp:revision>
  <dcterms:created xsi:type="dcterms:W3CDTF">2017-02-16T19:57:00Z</dcterms:created>
  <dcterms:modified xsi:type="dcterms:W3CDTF">2017-02-16T19:58:00Z</dcterms:modified>
</cp:coreProperties>
</file>