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203AB">
        <w:rPr>
          <w:rFonts w:ascii="Comic Sans MS" w:hAnsi="Comic Sans MS"/>
          <w:b/>
          <w:color w:val="00B050"/>
          <w:sz w:val="32"/>
          <w:szCs w:val="32"/>
        </w:rPr>
        <w:t>January 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1203AB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#41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5785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57856">
        <w:rPr>
          <w:rFonts w:ascii="Bradley Hand ITC" w:hAnsi="Bradley Hand ITC"/>
          <w:b/>
          <w:color w:val="7030A0"/>
          <w:sz w:val="44"/>
          <w:szCs w:val="44"/>
        </w:rPr>
        <w:t>What is your artistic goal for the coming year (i.e. one thing you would really like to accomplish artistically.)?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57856" w:rsidRDefault="00875375" w:rsidP="0095785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57856">
        <w:rPr>
          <w:rFonts w:ascii="Elephant" w:hAnsi="Elephant" w:cs="Aharoni"/>
          <w:b/>
          <w:color w:val="FF0000"/>
          <w:sz w:val="36"/>
          <w:szCs w:val="36"/>
        </w:rPr>
        <w:t>TODAY is the last day to turn in late work for this term!</w:t>
      </w:r>
    </w:p>
    <w:p w:rsidR="0042733F" w:rsidRDefault="00E86805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State show entrees are due </w:t>
      </w:r>
      <w:r w:rsidR="00957856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2D0EA4">
        <w:rPr>
          <w:rFonts w:ascii="Elephant" w:hAnsi="Elephant" w:cs="Aharoni"/>
          <w:b/>
          <w:color w:val="FF0000"/>
          <w:sz w:val="36"/>
          <w:szCs w:val="36"/>
        </w:rPr>
        <w:t xml:space="preserve">  This is a required assignment for this class!  </w:t>
      </w:r>
    </w:p>
    <w:p w:rsidR="002D0EA4" w:rsidRDefault="002D0EA4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Expanded 31 Nights Entry project is DUE </w:t>
      </w:r>
      <w:r w:rsidR="00957856">
        <w:rPr>
          <w:rFonts w:ascii="Elephant" w:hAnsi="Elephant" w:cs="Aharoni"/>
          <w:b/>
          <w:color w:val="FF0000"/>
          <w:sz w:val="36"/>
          <w:szCs w:val="36"/>
        </w:rPr>
        <w:t>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2733F" w:rsidRPr="0042733F" w:rsidRDefault="00024A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</w:t>
      </w:r>
      <w:r w:rsidR="002D0EA4">
        <w:rPr>
          <w:rFonts w:ascii="Bookman Old Style" w:hAnsi="Bookman Old Style" w:cs="Aharoni"/>
          <w:color w:val="0F243E" w:themeColor="text2" w:themeShade="80"/>
          <w:sz w:val="32"/>
          <w:szCs w:val="32"/>
        </w:rPr>
        <w:t>ork</w:t>
      </w:r>
      <w:r w:rsidR="0042733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Expanded 31 Nights Inspired Art work</w:t>
      </w:r>
      <w:r w:rsidR="0095785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(or whatever you need to work on).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957856">
        <w:rPr>
          <w:rFonts w:ascii="Comic Sans MS" w:hAnsi="Comic Sans MS"/>
          <w:color w:val="FF9900"/>
          <w:sz w:val="36"/>
          <w:szCs w:val="36"/>
        </w:rPr>
        <w:t>Get State Show piece and Expanded 31 Nights project ready to turn in!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A6AF8"/>
    <w:rsid w:val="000B7646"/>
    <w:rsid w:val="000C735A"/>
    <w:rsid w:val="001203AB"/>
    <w:rsid w:val="00185FDA"/>
    <w:rsid w:val="001B0558"/>
    <w:rsid w:val="001C4CFB"/>
    <w:rsid w:val="001E79C3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33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2018-01-05T19:50:00Z</dcterms:created>
  <dcterms:modified xsi:type="dcterms:W3CDTF">2018-01-05T19:50:00Z</dcterms:modified>
</cp:coreProperties>
</file>